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93" w:rsidRPr="00D517FA" w:rsidRDefault="00246138" w:rsidP="00441193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研究</w:t>
      </w:r>
      <w:r w:rsidR="00441193" w:rsidRPr="00D517FA">
        <w:rPr>
          <w:rFonts w:asciiTheme="minorEastAsia" w:hAnsiTheme="minorEastAsia" w:hint="eastAsia"/>
          <w:sz w:val="44"/>
          <w:szCs w:val="44"/>
        </w:rPr>
        <w:t>员登记表</w:t>
      </w:r>
    </w:p>
    <w:p w:rsidR="00441193" w:rsidRDefault="00441193" w:rsidP="00441193">
      <w:pPr>
        <w:rPr>
          <w:rFonts w:hint="eastAsia"/>
        </w:rPr>
      </w:pPr>
      <w:r w:rsidRPr="002648AF">
        <w:rPr>
          <w:rFonts w:hint="eastAsia"/>
        </w:rPr>
        <w:t>中国书画</w:t>
      </w:r>
      <w:r w:rsidR="00246138">
        <w:rPr>
          <w:rFonts w:hint="eastAsia"/>
        </w:rPr>
        <w:t>院</w:t>
      </w:r>
    </w:p>
    <w:tbl>
      <w:tblPr>
        <w:tblStyle w:val="a5"/>
        <w:tblpPr w:leftFromText="180" w:rightFromText="180" w:vertAnchor="page" w:horzAnchor="margin" w:tblpY="2536"/>
        <w:tblW w:w="9606" w:type="dxa"/>
        <w:tblLook w:val="04A0"/>
      </w:tblPr>
      <w:tblGrid>
        <w:gridCol w:w="1355"/>
        <w:gridCol w:w="1360"/>
        <w:gridCol w:w="1360"/>
        <w:gridCol w:w="853"/>
        <w:gridCol w:w="1701"/>
        <w:gridCol w:w="992"/>
        <w:gridCol w:w="1985"/>
      </w:tblGrid>
      <w:tr w:rsidR="00246138" w:rsidRPr="002648AF" w:rsidTr="00D50372">
        <w:trPr>
          <w:trHeight w:val="841"/>
        </w:trPr>
        <w:tc>
          <w:tcPr>
            <w:tcW w:w="1355" w:type="dxa"/>
            <w:vAlign w:val="center"/>
          </w:tcPr>
          <w:p w:rsidR="00246138" w:rsidRPr="002648AF" w:rsidRDefault="00246138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60" w:type="dxa"/>
            <w:vAlign w:val="center"/>
          </w:tcPr>
          <w:p w:rsidR="00246138" w:rsidRPr="002648AF" w:rsidRDefault="00246138" w:rsidP="002461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46138" w:rsidRPr="002648AF" w:rsidRDefault="00246138" w:rsidP="002461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53" w:type="dxa"/>
            <w:vAlign w:val="center"/>
          </w:tcPr>
          <w:p w:rsidR="00246138" w:rsidRPr="002648AF" w:rsidRDefault="00246138" w:rsidP="002461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138" w:rsidRPr="002648AF" w:rsidRDefault="00246138" w:rsidP="00BE08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  <w:r w:rsidR="00BE08EA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992" w:type="dxa"/>
            <w:vAlign w:val="center"/>
          </w:tcPr>
          <w:p w:rsidR="00246138" w:rsidRPr="002648AF" w:rsidRDefault="00246138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extDirection w:val="tbRlV"/>
            <w:vAlign w:val="center"/>
          </w:tcPr>
          <w:p w:rsidR="00246138" w:rsidRPr="002648AF" w:rsidRDefault="00370012" w:rsidP="0037001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贴一张附两张两寸彩照片三张</w:t>
            </w:r>
            <w:bookmarkStart w:id="0" w:name="_GoBack"/>
            <w:bookmarkEnd w:id="0"/>
          </w:p>
        </w:tc>
      </w:tr>
      <w:tr w:rsidR="0092287D" w:rsidRPr="002648AF" w:rsidTr="00226122">
        <w:trPr>
          <w:trHeight w:val="1118"/>
        </w:trPr>
        <w:tc>
          <w:tcPr>
            <w:tcW w:w="1355" w:type="dxa"/>
            <w:vAlign w:val="center"/>
          </w:tcPr>
          <w:p w:rsidR="0092287D" w:rsidRPr="002648AF" w:rsidRDefault="0092287D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6266" w:type="dxa"/>
            <w:gridSpan w:val="5"/>
            <w:vAlign w:val="center"/>
          </w:tcPr>
          <w:p w:rsidR="0092287D" w:rsidRPr="002648AF" w:rsidRDefault="0092287D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2287D" w:rsidRPr="002648AF" w:rsidRDefault="0092287D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138" w:rsidRPr="002648AF" w:rsidTr="00D50372">
        <w:trPr>
          <w:trHeight w:val="992"/>
        </w:trPr>
        <w:tc>
          <w:tcPr>
            <w:tcW w:w="1355" w:type="dxa"/>
            <w:vAlign w:val="center"/>
          </w:tcPr>
          <w:p w:rsidR="00246138" w:rsidRPr="002648AF" w:rsidRDefault="00246138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3573" w:type="dxa"/>
            <w:gridSpan w:val="3"/>
            <w:vAlign w:val="center"/>
          </w:tcPr>
          <w:p w:rsidR="00246138" w:rsidRPr="002648AF" w:rsidRDefault="00246138" w:rsidP="002461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138" w:rsidRPr="002648AF" w:rsidRDefault="00246138" w:rsidP="002461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246138" w:rsidRPr="002648AF" w:rsidRDefault="00246138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46138" w:rsidRPr="002648AF" w:rsidRDefault="00246138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138" w:rsidRPr="002648AF" w:rsidTr="00D50372">
        <w:trPr>
          <w:cantSplit/>
          <w:trHeight w:val="912"/>
        </w:trPr>
        <w:tc>
          <w:tcPr>
            <w:tcW w:w="1355" w:type="dxa"/>
            <w:vAlign w:val="center"/>
          </w:tcPr>
          <w:p w:rsidR="00246138" w:rsidRPr="002648AF" w:rsidRDefault="00246138" w:rsidP="002461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8251" w:type="dxa"/>
            <w:gridSpan w:val="6"/>
            <w:vAlign w:val="center"/>
          </w:tcPr>
          <w:p w:rsidR="00246138" w:rsidRPr="002648AF" w:rsidRDefault="00246138" w:rsidP="002461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>邮编</w:t>
            </w:r>
          </w:p>
          <w:p w:rsidR="00246138" w:rsidRPr="002648AF" w:rsidRDefault="00246138" w:rsidP="002461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</w:tr>
      <w:tr w:rsidR="00246138" w:rsidRPr="002648AF" w:rsidTr="00D50372">
        <w:trPr>
          <w:cantSplit/>
          <w:trHeight w:val="2896"/>
        </w:trPr>
        <w:tc>
          <w:tcPr>
            <w:tcW w:w="1355" w:type="dxa"/>
            <w:textDirection w:val="tbRlV"/>
            <w:vAlign w:val="center"/>
          </w:tcPr>
          <w:p w:rsidR="00246138" w:rsidRPr="002648AF" w:rsidRDefault="00246138" w:rsidP="0024613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 xml:space="preserve">主 要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 术 成 果</w:t>
            </w:r>
          </w:p>
        </w:tc>
        <w:tc>
          <w:tcPr>
            <w:tcW w:w="8251" w:type="dxa"/>
            <w:gridSpan w:val="6"/>
          </w:tcPr>
          <w:p w:rsidR="00246138" w:rsidRPr="002648AF" w:rsidRDefault="00246138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6138" w:rsidRPr="002648AF" w:rsidTr="00D50372">
        <w:trPr>
          <w:cantSplit/>
          <w:trHeight w:val="1682"/>
        </w:trPr>
        <w:tc>
          <w:tcPr>
            <w:tcW w:w="1355" w:type="dxa"/>
            <w:textDirection w:val="tbRlV"/>
            <w:vAlign w:val="center"/>
          </w:tcPr>
          <w:p w:rsidR="00246138" w:rsidRPr="002648AF" w:rsidRDefault="00246138" w:rsidP="006147A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 核</w:t>
            </w: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 xml:space="preserve"> 意 见</w:t>
            </w:r>
          </w:p>
        </w:tc>
        <w:tc>
          <w:tcPr>
            <w:tcW w:w="8251" w:type="dxa"/>
            <w:gridSpan w:val="6"/>
          </w:tcPr>
          <w:p w:rsidR="00246138" w:rsidRPr="002648AF" w:rsidRDefault="00246138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6138" w:rsidRPr="002648AF" w:rsidRDefault="00246138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6138" w:rsidRPr="002648AF" w:rsidRDefault="00246138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6138" w:rsidRPr="002648AF" w:rsidRDefault="00246138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6138" w:rsidRPr="002648AF" w:rsidRDefault="00246138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6138" w:rsidRPr="002648AF" w:rsidRDefault="00246138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6138" w:rsidRPr="002648AF" w:rsidRDefault="00246138" w:rsidP="006147A2">
            <w:pPr>
              <w:ind w:firstLineChars="1750" w:firstLine="4216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盖章</w:t>
            </w:r>
            <w:r w:rsidRPr="002648AF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246138" w:rsidRPr="002648AF" w:rsidRDefault="00246138" w:rsidP="00246138">
            <w:pPr>
              <w:wordWrap w:val="0"/>
              <w:ind w:right="480" w:firstLineChars="1650" w:firstLine="3975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b/>
                <w:sz w:val="24"/>
                <w:szCs w:val="24"/>
              </w:rPr>
              <w:t>年     月     日</w:t>
            </w:r>
          </w:p>
        </w:tc>
      </w:tr>
      <w:tr w:rsidR="00246138" w:rsidRPr="002648AF" w:rsidTr="00D50372">
        <w:trPr>
          <w:cantSplit/>
          <w:trHeight w:val="1993"/>
        </w:trPr>
        <w:tc>
          <w:tcPr>
            <w:tcW w:w="1355" w:type="dxa"/>
            <w:textDirection w:val="tbRlV"/>
            <w:vAlign w:val="center"/>
          </w:tcPr>
          <w:p w:rsidR="00246138" w:rsidRPr="002648AF" w:rsidRDefault="00246138" w:rsidP="0024613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 注</w:t>
            </w:r>
          </w:p>
        </w:tc>
        <w:tc>
          <w:tcPr>
            <w:tcW w:w="8251" w:type="dxa"/>
            <w:gridSpan w:val="6"/>
          </w:tcPr>
          <w:p w:rsidR="00246138" w:rsidRPr="002648AF" w:rsidRDefault="00246138" w:rsidP="006147A2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6138" w:rsidRPr="002648AF" w:rsidRDefault="00246138" w:rsidP="006147A2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6138" w:rsidRPr="002648AF" w:rsidRDefault="00246138" w:rsidP="006147A2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6138" w:rsidRPr="002648AF" w:rsidRDefault="00246138" w:rsidP="006147A2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6138" w:rsidRPr="002648AF" w:rsidRDefault="00246138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41193" w:rsidRPr="00D517FA" w:rsidRDefault="00441193" w:rsidP="00441193">
      <w:pPr>
        <w:jc w:val="left"/>
        <w:rPr>
          <w:rFonts w:asciiTheme="minorEastAsia" w:hAnsiTheme="minorEastAsia"/>
          <w:szCs w:val="21"/>
        </w:rPr>
      </w:pPr>
      <w:r w:rsidRPr="00D517FA">
        <w:rPr>
          <w:rFonts w:asciiTheme="minorEastAsia" w:hAnsiTheme="minorEastAsia" w:hint="eastAsia"/>
          <w:szCs w:val="21"/>
        </w:rPr>
        <w:t>山东省特设地址：济南市</w:t>
      </w:r>
      <w:r w:rsidR="00946EF3">
        <w:rPr>
          <w:rFonts w:asciiTheme="minorEastAsia" w:hAnsiTheme="minorEastAsia" w:hint="eastAsia"/>
          <w:szCs w:val="21"/>
        </w:rPr>
        <w:t>市中区齐鲁七贤文化城南区9排9</w:t>
      </w:r>
      <w:r w:rsidRPr="00D517FA">
        <w:rPr>
          <w:rFonts w:asciiTheme="minorEastAsia" w:hAnsiTheme="minorEastAsia" w:hint="eastAsia"/>
          <w:szCs w:val="21"/>
        </w:rPr>
        <w:t>号 电话</w:t>
      </w:r>
      <w:r w:rsidR="00946EF3" w:rsidRPr="00ED072C">
        <w:rPr>
          <w:rFonts w:asciiTheme="minorEastAsia" w:hAnsiTheme="minorEastAsia" w:hint="eastAsia"/>
          <w:b/>
          <w:szCs w:val="21"/>
        </w:rPr>
        <w:t>15006407979（微信）</w:t>
      </w:r>
    </w:p>
    <w:p w:rsidR="00441193" w:rsidRPr="00D517FA" w:rsidRDefault="00441193" w:rsidP="00441193">
      <w:pPr>
        <w:jc w:val="left"/>
        <w:rPr>
          <w:rFonts w:asciiTheme="minorEastAsia" w:hAnsiTheme="minorEastAsia"/>
          <w:szCs w:val="21"/>
        </w:rPr>
      </w:pPr>
      <w:r w:rsidRPr="00D517FA">
        <w:rPr>
          <w:rFonts w:asciiTheme="minorEastAsia" w:hAnsiTheme="minorEastAsia" w:hint="eastAsia"/>
          <w:szCs w:val="21"/>
        </w:rPr>
        <w:t>网   站：中国书</w:t>
      </w:r>
      <w:r w:rsidR="00015205">
        <w:rPr>
          <w:rFonts w:asciiTheme="minorEastAsia" w:hAnsiTheme="minorEastAsia" w:hint="eastAsia"/>
          <w:szCs w:val="21"/>
        </w:rPr>
        <w:t>画</w:t>
      </w:r>
      <w:r w:rsidRPr="00D517FA">
        <w:rPr>
          <w:rFonts w:asciiTheme="minorEastAsia" w:hAnsiTheme="minorEastAsia" w:hint="eastAsia"/>
          <w:szCs w:val="21"/>
        </w:rPr>
        <w:t xml:space="preserve">信息 </w:t>
      </w:r>
      <w:hyperlink r:id="rId6" w:history="1">
        <w:r w:rsidRPr="00D517FA">
          <w:rPr>
            <w:rFonts w:hint="eastAsia"/>
            <w:szCs w:val="21"/>
          </w:rPr>
          <w:t>www.pwqq.com</w:t>
        </w:r>
      </w:hyperlink>
      <w:r w:rsidRPr="00D517FA">
        <w:rPr>
          <w:rFonts w:asciiTheme="minorEastAsia" w:hAnsiTheme="minorEastAsia" w:hint="eastAsia"/>
          <w:szCs w:val="21"/>
        </w:rPr>
        <w:t>;  邮  箱：</w:t>
      </w:r>
      <w:hyperlink r:id="rId7" w:history="1">
        <w:r w:rsidRPr="00D517FA">
          <w:rPr>
            <w:rFonts w:hint="eastAsia"/>
            <w:szCs w:val="21"/>
          </w:rPr>
          <w:t>22906504@163.com</w:t>
        </w:r>
      </w:hyperlink>
      <w:r w:rsidR="00946EF3" w:rsidRPr="00ED072C">
        <w:rPr>
          <w:rFonts w:asciiTheme="minorEastAsia" w:hAnsiTheme="minorEastAsia" w:hint="eastAsia"/>
          <w:b/>
          <w:szCs w:val="21"/>
        </w:rPr>
        <w:t xml:space="preserve"> QQ:547985979</w:t>
      </w:r>
    </w:p>
    <w:p w:rsidR="00441193" w:rsidRPr="00D517FA" w:rsidRDefault="00441193" w:rsidP="00441193">
      <w:pPr>
        <w:jc w:val="left"/>
        <w:rPr>
          <w:rFonts w:asciiTheme="minorEastAsia" w:hAnsiTheme="minorEastAsia"/>
          <w:sz w:val="24"/>
          <w:szCs w:val="24"/>
        </w:rPr>
      </w:pPr>
    </w:p>
    <w:p w:rsidR="001A5997" w:rsidRPr="00441193" w:rsidRDefault="001A5997">
      <w:pPr>
        <w:rPr>
          <w:rFonts w:hint="eastAsia"/>
        </w:rPr>
      </w:pPr>
    </w:p>
    <w:sectPr w:rsidR="001A5997" w:rsidRPr="00441193" w:rsidSect="00102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E12" w:rsidRDefault="00E43E12" w:rsidP="00441193">
      <w:pPr>
        <w:rPr>
          <w:rFonts w:hint="eastAsia"/>
        </w:rPr>
      </w:pPr>
      <w:r>
        <w:separator/>
      </w:r>
    </w:p>
  </w:endnote>
  <w:endnote w:type="continuationSeparator" w:id="1">
    <w:p w:rsidR="00E43E12" w:rsidRDefault="00E43E12" w:rsidP="004411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E12" w:rsidRDefault="00E43E12" w:rsidP="00441193">
      <w:pPr>
        <w:rPr>
          <w:rFonts w:hint="eastAsia"/>
        </w:rPr>
      </w:pPr>
      <w:r>
        <w:separator/>
      </w:r>
    </w:p>
  </w:footnote>
  <w:footnote w:type="continuationSeparator" w:id="1">
    <w:p w:rsidR="00E43E12" w:rsidRDefault="00E43E12" w:rsidP="004411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C15"/>
    <w:rsid w:val="00015205"/>
    <w:rsid w:val="00102783"/>
    <w:rsid w:val="001A5997"/>
    <w:rsid w:val="00246138"/>
    <w:rsid w:val="002B75A5"/>
    <w:rsid w:val="00370012"/>
    <w:rsid w:val="00404B7E"/>
    <w:rsid w:val="00441193"/>
    <w:rsid w:val="00616C15"/>
    <w:rsid w:val="0092287D"/>
    <w:rsid w:val="00946EF3"/>
    <w:rsid w:val="00BE08EA"/>
    <w:rsid w:val="00C25FE7"/>
    <w:rsid w:val="00CF4C1B"/>
    <w:rsid w:val="00D50372"/>
    <w:rsid w:val="00E43E12"/>
    <w:rsid w:val="00E6468D"/>
    <w:rsid w:val="00ED072C"/>
    <w:rsid w:val="00F4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1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193"/>
    <w:rPr>
      <w:sz w:val="18"/>
      <w:szCs w:val="18"/>
    </w:rPr>
  </w:style>
  <w:style w:type="table" w:styleId="a5">
    <w:name w:val="Table Grid"/>
    <w:basedOn w:val="a1"/>
    <w:uiPriority w:val="59"/>
    <w:rsid w:val="00441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1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193"/>
    <w:rPr>
      <w:sz w:val="18"/>
      <w:szCs w:val="18"/>
    </w:rPr>
  </w:style>
  <w:style w:type="table" w:styleId="a5">
    <w:name w:val="Table Grid"/>
    <w:basedOn w:val="a1"/>
    <w:uiPriority w:val="59"/>
    <w:rsid w:val="0044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2906504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wqq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Administrator</cp:lastModifiedBy>
  <cp:revision>13</cp:revision>
  <dcterms:created xsi:type="dcterms:W3CDTF">2019-04-24T07:41:00Z</dcterms:created>
  <dcterms:modified xsi:type="dcterms:W3CDTF">2020-03-18T08:14:00Z</dcterms:modified>
</cp:coreProperties>
</file>